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5" w:rsidRPr="00251D35" w:rsidRDefault="00251D35" w:rsidP="00251D35">
      <w:pPr>
        <w:pBdr>
          <w:bottom w:val="thinThickSmallGap" w:sz="24" w:space="1" w:color="auto"/>
        </w:pBdr>
        <w:spacing w:line="240" w:lineRule="exact"/>
        <w:jc w:val="center"/>
        <w:rPr>
          <w:b/>
          <w:sz w:val="32"/>
          <w:szCs w:val="32"/>
        </w:rPr>
      </w:pPr>
      <w:r w:rsidRPr="00251D35">
        <w:rPr>
          <w:b/>
          <w:i/>
        </w:rPr>
        <w:t>РЕГИОНАЛЬНОЕ ОТДЕЛЕНИЕ ТЮМЕНСКОЙ ОБЛАСТИ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</w:t>
      </w:r>
    </w:p>
    <w:p w:rsidR="00251D35" w:rsidRPr="00251D35" w:rsidRDefault="00251D35" w:rsidP="00251D35">
      <w:pPr>
        <w:spacing w:line="240" w:lineRule="exact"/>
        <w:jc w:val="center"/>
        <w:rPr>
          <w:b/>
          <w:sz w:val="22"/>
          <w:szCs w:val="22"/>
        </w:rPr>
      </w:pPr>
      <w:r w:rsidRPr="00251D35">
        <w:rPr>
          <w:b/>
          <w:sz w:val="22"/>
          <w:szCs w:val="22"/>
        </w:rPr>
        <w:t xml:space="preserve">Тел. +7 906 823 40 55, </w:t>
      </w:r>
      <w:hyperlink r:id="rId4" w:history="1">
        <w:r w:rsidRPr="00251D35">
          <w:rPr>
            <w:b/>
            <w:color w:val="0000FF"/>
            <w:sz w:val="22"/>
            <w:szCs w:val="22"/>
            <w:u w:val="single"/>
          </w:rPr>
          <w:t>msuvor@mail.ru</w:t>
        </w:r>
      </w:hyperlink>
      <w:r w:rsidRPr="00251D35">
        <w:rPr>
          <w:b/>
          <w:sz w:val="22"/>
          <w:szCs w:val="22"/>
        </w:rPr>
        <w:t>, г. Холодильная, 40</w:t>
      </w:r>
    </w:p>
    <w:p w:rsidR="00251D35" w:rsidRPr="00251D35" w:rsidRDefault="00251D35" w:rsidP="00251D35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262626"/>
          <w:sz w:val="22"/>
          <w:szCs w:val="22"/>
        </w:rPr>
      </w:pPr>
      <w:r w:rsidRPr="00251D35">
        <w:rPr>
          <w:b/>
          <w:sz w:val="22"/>
          <w:szCs w:val="22"/>
        </w:rPr>
        <w:t>ОГРН</w:t>
      </w:r>
      <w:r w:rsidRPr="00251D35">
        <w:rPr>
          <w:color w:val="262626"/>
          <w:sz w:val="22"/>
          <w:szCs w:val="22"/>
        </w:rPr>
        <w:t xml:space="preserve"> 1207200004219 </w:t>
      </w:r>
      <w:r w:rsidRPr="00251D35">
        <w:rPr>
          <w:b/>
          <w:sz w:val="22"/>
          <w:szCs w:val="22"/>
        </w:rPr>
        <w:t>ИНН</w:t>
      </w:r>
      <w:r w:rsidRPr="00251D35">
        <w:rPr>
          <w:color w:val="262626"/>
          <w:sz w:val="22"/>
          <w:szCs w:val="22"/>
        </w:rPr>
        <w:t xml:space="preserve"> 7203499437 </w:t>
      </w:r>
      <w:r w:rsidRPr="00251D35">
        <w:rPr>
          <w:b/>
          <w:color w:val="262626"/>
          <w:sz w:val="22"/>
          <w:szCs w:val="22"/>
        </w:rPr>
        <w:t xml:space="preserve">КПП </w:t>
      </w:r>
      <w:r w:rsidRPr="00251D35">
        <w:rPr>
          <w:color w:val="262626"/>
          <w:sz w:val="22"/>
          <w:szCs w:val="22"/>
        </w:rPr>
        <w:t>720301001</w:t>
      </w:r>
    </w:p>
    <w:p w:rsidR="003C47B4" w:rsidRDefault="003C47B4" w:rsidP="003C47B4"/>
    <w:p w:rsidR="003C47B4" w:rsidRDefault="003C47B4" w:rsidP="003C47B4">
      <w:bookmarkStart w:id="0" w:name="_GoBack"/>
      <w:bookmarkEnd w:id="0"/>
    </w:p>
    <w:tbl>
      <w:tblPr>
        <w:tblpPr w:leftFromText="180" w:rightFromText="180" w:vertAnchor="page" w:horzAnchor="margin" w:tblpY="3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219"/>
      </w:tblGrid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4219" w:type="dxa"/>
          </w:tcPr>
          <w:p w:rsidR="003C47B4" w:rsidRPr="00D831EF" w:rsidRDefault="003C47B4" w:rsidP="003C4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РЕГИОНАЛЬНОЕ ОТДЕЛЕНИЕ ТЮМЕНСКОЙ ОБЛАСТИ ОБЩЕРОССИЙСКОЙ ОБЩЕСТВЕННОЙ ОРГАНИЗАЦИИ "ВСЕРОССИЙСКАЯ ОРГАНИЗАЦИЯ РОДИТЕЛЕЙ ДЕТЕЙ - ИНВАЛИДОВ И ИНВАЛИДОВ СТАРШЕ 18 ЛЕТ С МЕНТАЛЬНЫМИ И ИНЫМИ НАРУШЕНИЯМИ, НУЖДАЮЩИХСЯ В ПРЕДСТАВИТЕЛЬСТВЕ СВОИХ ИНТЕРЕСОВ"</w:t>
            </w:r>
          </w:p>
          <w:p w:rsidR="003C47B4" w:rsidRPr="00D831EF" w:rsidRDefault="003C47B4" w:rsidP="003C47B4">
            <w:pPr>
              <w:rPr>
                <w:rFonts w:ascii="Times New Roman" w:hAnsi="Times New Roman" w:cs="Times New Roman"/>
              </w:rPr>
            </w:pP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Сокращенное наименование организации</w:t>
            </w:r>
          </w:p>
        </w:tc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РО ВОРДИ ТЮМЕНСКОЙ ОБЛАСТИ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Должность и ФИО руководителя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Председатель</w:t>
            </w:r>
            <w:r w:rsidR="00A973D5" w:rsidRPr="00D83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973D5" w:rsidRPr="00D831EF">
              <w:rPr>
                <w:rFonts w:ascii="Times New Roman" w:hAnsi="Times New Roman" w:cs="Times New Roman"/>
              </w:rPr>
              <w:t>Суворова Маргарита Анатольевна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4D2BBA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Действует на основании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Устава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625048г. Тюмень, Холодильная, 40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625048 г. Тюмень, Холодильная, 40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4219" w:type="dxa"/>
          </w:tcPr>
          <w:p w:rsidR="003C47B4" w:rsidRPr="00D831EF" w:rsidRDefault="003C47B4" w:rsidP="00FF6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1207200004219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7203499437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720301001</w:t>
            </w:r>
          </w:p>
        </w:tc>
      </w:tr>
      <w:tr w:rsidR="00F5357D" w:rsidTr="003C47B4">
        <w:tc>
          <w:tcPr>
            <w:tcW w:w="4219" w:type="dxa"/>
          </w:tcPr>
          <w:p w:rsidR="00F5357D" w:rsidRPr="00D831EF" w:rsidRDefault="00F5357D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4219" w:type="dxa"/>
          </w:tcPr>
          <w:p w:rsidR="00F5357D" w:rsidRPr="00D831EF" w:rsidRDefault="00F5357D" w:rsidP="003C47B4">
            <w:pPr>
              <w:rPr>
                <w:rFonts w:ascii="Times New Roman" w:hAnsi="Times New Roman" w:cs="Times New Roman"/>
                <w:lang w:val="en-US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43756814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4219" w:type="dxa"/>
          </w:tcPr>
          <w:p w:rsidR="003C47B4" w:rsidRPr="00D831EF" w:rsidRDefault="0071465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94.99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  <w:lang w:val="en-US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msuvor@mail.ru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831E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219" w:type="dxa"/>
          </w:tcPr>
          <w:p w:rsidR="003C47B4" w:rsidRPr="00D831EF" w:rsidRDefault="004D2BBA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+7 906 823 40 55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</w:p>
        </w:tc>
        <w:tc>
          <w:tcPr>
            <w:tcW w:w="4219" w:type="dxa"/>
          </w:tcPr>
          <w:p w:rsidR="003C47B4" w:rsidRPr="00D831EF" w:rsidRDefault="00FC3302" w:rsidP="005E0CC1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ООО «Банк Точка»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4219" w:type="dxa"/>
          </w:tcPr>
          <w:p w:rsidR="003C47B4" w:rsidRPr="00D831EF" w:rsidRDefault="000C35E0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30101810745374525104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4219" w:type="dxa"/>
          </w:tcPr>
          <w:p w:rsidR="003C47B4" w:rsidRPr="00D831EF" w:rsidRDefault="00361790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  <w:lang w:val="en-US"/>
              </w:rPr>
              <w:t>40703810313500000114</w:t>
            </w:r>
          </w:p>
        </w:tc>
      </w:tr>
      <w:tr w:rsidR="003C47B4" w:rsidTr="003C47B4">
        <w:tc>
          <w:tcPr>
            <w:tcW w:w="4219" w:type="dxa"/>
          </w:tcPr>
          <w:p w:rsidR="003C47B4" w:rsidRPr="00D831EF" w:rsidRDefault="003C47B4" w:rsidP="003C47B4">
            <w:pPr>
              <w:rPr>
                <w:rFonts w:ascii="Times New Roman" w:hAnsi="Times New Roman" w:cs="Times New Roman"/>
                <w:b/>
              </w:rPr>
            </w:pPr>
            <w:r w:rsidRPr="00D831EF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219" w:type="dxa"/>
          </w:tcPr>
          <w:p w:rsidR="003C47B4" w:rsidRPr="00D831EF" w:rsidRDefault="000C35E0" w:rsidP="003C47B4">
            <w:pPr>
              <w:rPr>
                <w:rFonts w:ascii="Times New Roman" w:hAnsi="Times New Roman" w:cs="Times New Roman"/>
              </w:rPr>
            </w:pPr>
            <w:r w:rsidRPr="00D831EF">
              <w:rPr>
                <w:rFonts w:ascii="Times New Roman" w:hAnsi="Times New Roman" w:cs="Times New Roman"/>
              </w:rPr>
              <w:t>044525104</w:t>
            </w:r>
          </w:p>
        </w:tc>
      </w:tr>
    </w:tbl>
    <w:p w:rsidR="00BF5788" w:rsidRPr="00FF673E" w:rsidRDefault="00FF673E" w:rsidP="00FF673E">
      <w:pPr>
        <w:jc w:val="center"/>
        <w:rPr>
          <w:b/>
        </w:rPr>
      </w:pPr>
      <w:r>
        <w:rPr>
          <w:b/>
        </w:rPr>
        <w:t>КАРТОЧКА ОРГАНИЗАЦИИ</w:t>
      </w:r>
    </w:p>
    <w:sectPr w:rsidR="00BF5788" w:rsidRPr="00FF673E" w:rsidSect="00763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7B4"/>
    <w:rsid w:val="000C35E0"/>
    <w:rsid w:val="002004AF"/>
    <w:rsid w:val="00251D35"/>
    <w:rsid w:val="00361790"/>
    <w:rsid w:val="003C47B4"/>
    <w:rsid w:val="004D2BBA"/>
    <w:rsid w:val="004D7F38"/>
    <w:rsid w:val="005E0CC1"/>
    <w:rsid w:val="0071465A"/>
    <w:rsid w:val="0076342D"/>
    <w:rsid w:val="00854964"/>
    <w:rsid w:val="00A973D5"/>
    <w:rsid w:val="00BF5788"/>
    <w:rsid w:val="00D831EF"/>
    <w:rsid w:val="00F5357D"/>
    <w:rsid w:val="00FC3302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B63E5-499F-46CB-9BAC-0E43E2D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uvo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Суворов</dc:creator>
  <cp:lastModifiedBy>Настя</cp:lastModifiedBy>
  <cp:revision>9</cp:revision>
  <cp:lastPrinted>2023-12-18T08:39:00Z</cp:lastPrinted>
  <dcterms:created xsi:type="dcterms:W3CDTF">2020-10-02T09:33:00Z</dcterms:created>
  <dcterms:modified xsi:type="dcterms:W3CDTF">2023-12-18T08:39:00Z</dcterms:modified>
</cp:coreProperties>
</file>